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01457A10" w:rsidR="00E15850" w:rsidRPr="00E15850" w:rsidRDefault="00E15850" w:rsidP="002D4BA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DB4F8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О</w:t>
            </w:r>
            <w:r w:rsidR="00DB4F8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</w:t>
            </w:r>
            <w:r w:rsidR="002D4BA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 ИТ</w:t>
            </w:r>
          </w:p>
        </w:tc>
      </w:tr>
      <w:tr w:rsidR="00E15850" w:rsidRPr="00092214" w14:paraId="07F26132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31713F91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2D4BA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4D3D2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ОБЈЕКТНО ОРИЈЕНТИСАНО ПРОГРАМИРАЊЕ</w:t>
            </w:r>
          </w:p>
        </w:tc>
      </w:tr>
      <w:tr w:rsidR="00E15850" w:rsidRPr="00092214" w14:paraId="7FDFED69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4E8B6762" w:rsidR="00E15850" w:rsidRPr="00A83990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0FFFBF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r w:rsidRPr="30FFFBFD">
              <w:rPr>
                <w:rFonts w:ascii="Times New Roman" w:hAnsi="Times New Roman"/>
                <w:b/>
                <w:bCs/>
                <w:sz w:val="20"/>
                <w:szCs w:val="20"/>
              </w:rPr>
              <w:t>аставници</w:t>
            </w:r>
            <w:r w:rsidRPr="30FFFBF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30FFFBF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D4BA0" w:rsidRPr="30FFFBFD">
              <w:rPr>
                <w:rFonts w:ascii="Times New Roman" w:hAnsi="Times New Roman"/>
                <w:b/>
                <w:bCs/>
                <w:sz w:val="20"/>
                <w:szCs w:val="20"/>
              </w:rPr>
              <w:t>Олга. М. Ристић</w:t>
            </w:r>
            <w:r w:rsidR="2C3BD29C" w:rsidRPr="30FFFBFD">
              <w:rPr>
                <w:rFonts w:ascii="Times New Roman" w:hAnsi="Times New Roman"/>
                <w:b/>
                <w:bCs/>
                <w:sz w:val="20"/>
                <w:szCs w:val="20"/>
              </w:rPr>
              <w:t>, Жељко Љ. Јовановић</w:t>
            </w:r>
          </w:p>
        </w:tc>
      </w:tr>
      <w:tr w:rsidR="00E15850" w:rsidRPr="00092214" w14:paraId="4156EA72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6A787FC1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2D4BA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обавезан</w:t>
            </w:r>
          </w:p>
        </w:tc>
      </w:tr>
      <w:tr w:rsidR="00E15850" w:rsidRPr="00092214" w14:paraId="73C683EA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0C5ECEDF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2D4BA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2C32EA4C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2D4BA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092214" w14:paraId="4E19E60B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6CCE058F" w:rsidR="00E15850" w:rsidRPr="0087767D" w:rsidRDefault="002D4BA0" w:rsidP="00A1620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A16201">
              <w:rPr>
                <w:rFonts w:ascii="Times New Roman" w:hAnsi="Times New Roman"/>
              </w:rPr>
              <w:t>Упознавање са објектно ор</w:t>
            </w:r>
            <w:r w:rsidR="00A83990" w:rsidRPr="00A16201">
              <w:rPr>
                <w:rFonts w:ascii="Times New Roman" w:hAnsi="Times New Roman"/>
              </w:rPr>
              <w:t>и</w:t>
            </w:r>
            <w:r w:rsidRPr="00A16201">
              <w:rPr>
                <w:rFonts w:ascii="Times New Roman" w:hAnsi="Times New Roman"/>
              </w:rPr>
              <w:t>је</w:t>
            </w:r>
            <w:r w:rsidR="000A1897" w:rsidRPr="00A16201">
              <w:rPr>
                <w:rFonts w:ascii="Times New Roman" w:hAnsi="Times New Roman"/>
              </w:rPr>
              <w:t>нтисаним концептом програмирања (</w:t>
            </w:r>
            <w:r w:rsidRPr="00A16201">
              <w:rPr>
                <w:rFonts w:ascii="Times New Roman" w:hAnsi="Times New Roman"/>
              </w:rPr>
              <w:t>класификација, енкапсулација, апстракција, полиморфизам и наслеђивање</w:t>
            </w:r>
            <w:r w:rsidR="000A1897" w:rsidRPr="00A16201">
              <w:rPr>
                <w:rFonts w:ascii="Times New Roman" w:hAnsi="Times New Roman"/>
              </w:rPr>
              <w:t>)</w:t>
            </w:r>
            <w:r w:rsidRPr="00A16201">
              <w:rPr>
                <w:rFonts w:ascii="Times New Roman" w:hAnsi="Times New Roman"/>
              </w:rPr>
              <w:t>. У оквиру предмета студент самостално ради пројекат</w:t>
            </w:r>
            <w:r w:rsidR="000A1897" w:rsidRPr="00A16201">
              <w:rPr>
                <w:rFonts w:ascii="Times New Roman" w:hAnsi="Times New Roman"/>
              </w:rPr>
              <w:t xml:space="preserve"> који</w:t>
            </w:r>
            <w:r w:rsidRPr="00A16201">
              <w:rPr>
                <w:rFonts w:ascii="Times New Roman" w:hAnsi="Times New Roman"/>
              </w:rPr>
              <w:t xml:space="preserve"> садржи практичну реализацију неког задатка и захтева примену стечених знања у оквиру предмета.</w:t>
            </w:r>
          </w:p>
        </w:tc>
      </w:tr>
      <w:tr w:rsidR="00E15850" w:rsidRPr="00092214" w14:paraId="4080A0B6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02E72DF2" w:rsidR="00E15850" w:rsidRPr="0087767D" w:rsidRDefault="00A83990" w:rsidP="00A1620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16201">
              <w:rPr>
                <w:rFonts w:ascii="Times New Roman" w:hAnsi="Times New Roman"/>
              </w:rPr>
              <w:t xml:space="preserve">Студент је савладао основне </w:t>
            </w:r>
            <w:r w:rsidR="00577CE9" w:rsidRPr="00A16201">
              <w:rPr>
                <w:rFonts w:ascii="Times New Roman" w:hAnsi="Times New Roman"/>
              </w:rPr>
              <w:t>концепте</w:t>
            </w:r>
            <w:r w:rsidRPr="00A16201">
              <w:rPr>
                <w:rFonts w:ascii="Times New Roman" w:hAnsi="Times New Roman"/>
              </w:rPr>
              <w:t xml:space="preserve"> објектно оријентисаног програмирања. </w:t>
            </w:r>
            <w:r w:rsidR="002D4BA0" w:rsidRPr="00A16201">
              <w:rPr>
                <w:rFonts w:ascii="Times New Roman" w:hAnsi="Times New Roman"/>
              </w:rPr>
              <w:t xml:space="preserve">Студент зна да користи </w:t>
            </w:r>
            <w:r w:rsidR="00577CE9" w:rsidRPr="00A16201">
              <w:rPr>
                <w:rFonts w:ascii="Times New Roman" w:hAnsi="Times New Roman"/>
              </w:rPr>
              <w:t>програмски језик</w:t>
            </w:r>
            <w:r w:rsidR="002D4BA0" w:rsidRPr="00A16201">
              <w:rPr>
                <w:rFonts w:ascii="Times New Roman" w:hAnsi="Times New Roman"/>
              </w:rPr>
              <w:t xml:space="preserve"> </w:t>
            </w:r>
            <w:r w:rsidR="00577CE9" w:rsidRPr="00A16201">
              <w:rPr>
                <w:rFonts w:ascii="Times New Roman" w:hAnsi="Times New Roman"/>
              </w:rPr>
              <w:t>Јavа</w:t>
            </w:r>
            <w:r w:rsidR="002D4BA0" w:rsidRPr="00A16201">
              <w:rPr>
                <w:rFonts w:ascii="Times New Roman" w:hAnsi="Times New Roman"/>
              </w:rPr>
              <w:t xml:space="preserve"> као објектно оријентисан</w:t>
            </w:r>
            <w:r w:rsidR="00577CE9" w:rsidRPr="00A16201">
              <w:rPr>
                <w:rFonts w:ascii="Times New Roman" w:hAnsi="Times New Roman"/>
              </w:rPr>
              <w:t>и језик</w:t>
            </w:r>
            <w:r w:rsidR="002D4BA0" w:rsidRPr="00A16201">
              <w:rPr>
                <w:rFonts w:ascii="Times New Roman" w:hAnsi="Times New Roman"/>
              </w:rPr>
              <w:t xml:space="preserve">. </w:t>
            </w:r>
            <w:r w:rsidR="00577CE9" w:rsidRPr="00A16201">
              <w:rPr>
                <w:rFonts w:ascii="Times New Roman" w:hAnsi="Times New Roman"/>
              </w:rPr>
              <w:t>Разуме функционисање</w:t>
            </w:r>
            <w:r w:rsidR="002D4BA0" w:rsidRPr="00A16201">
              <w:rPr>
                <w:rFonts w:ascii="Times New Roman" w:hAnsi="Times New Roman"/>
              </w:rPr>
              <w:t xml:space="preserve"> референц</w:t>
            </w:r>
            <w:r w:rsidR="00577CE9" w:rsidRPr="00A16201">
              <w:rPr>
                <w:rFonts w:ascii="Times New Roman" w:hAnsi="Times New Roman"/>
              </w:rPr>
              <w:t>и</w:t>
            </w:r>
            <w:r w:rsidR="002D4BA0" w:rsidRPr="00A16201">
              <w:rPr>
                <w:rFonts w:ascii="Times New Roman" w:hAnsi="Times New Roman"/>
              </w:rPr>
              <w:t xml:space="preserve"> и </w:t>
            </w:r>
            <w:r w:rsidR="00577CE9" w:rsidRPr="00A16201">
              <w:rPr>
                <w:rFonts w:ascii="Times New Roman" w:hAnsi="Times New Roman"/>
              </w:rPr>
              <w:t>потпуно влада креирањем различитих класа, интерфејса</w:t>
            </w:r>
            <w:r w:rsidR="00BC7836" w:rsidRPr="00A16201">
              <w:rPr>
                <w:rFonts w:ascii="Times New Roman" w:hAnsi="Times New Roman"/>
              </w:rPr>
              <w:t xml:space="preserve"> и графичког корисничког интерфејса, као</w:t>
            </w:r>
            <w:r w:rsidR="00577CE9" w:rsidRPr="00A16201">
              <w:rPr>
                <w:rFonts w:ascii="Times New Roman" w:hAnsi="Times New Roman"/>
              </w:rPr>
              <w:t xml:space="preserve"> и њихових елемената</w:t>
            </w:r>
            <w:r w:rsidR="002D4BA0" w:rsidRPr="00A16201">
              <w:rPr>
                <w:rFonts w:ascii="Times New Roman" w:hAnsi="Times New Roman"/>
              </w:rPr>
              <w:t xml:space="preserve">. </w:t>
            </w:r>
            <w:r w:rsidR="00577CE9" w:rsidRPr="00A16201">
              <w:rPr>
                <w:rFonts w:ascii="Times New Roman" w:hAnsi="Times New Roman"/>
              </w:rPr>
              <w:t>У</w:t>
            </w:r>
            <w:r w:rsidR="002D4BA0" w:rsidRPr="00A16201">
              <w:rPr>
                <w:rFonts w:ascii="Times New Roman" w:hAnsi="Times New Roman"/>
              </w:rPr>
              <w:t xml:space="preserve"> решавању задатака примењује логику објектно оријентисаног програмирања.</w:t>
            </w:r>
          </w:p>
        </w:tc>
      </w:tr>
      <w:tr w:rsidR="00E15850" w:rsidRPr="00092214" w14:paraId="7A6AA253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1D5D6A1" w14:textId="3F674244" w:rsidR="0087767D" w:rsidRDefault="0087767D" w:rsidP="00A1620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67D">
              <w:rPr>
                <w:rFonts w:ascii="Times New Roman" w:hAnsi="Times New Roman"/>
                <w:sz w:val="20"/>
                <w:szCs w:val="20"/>
              </w:rPr>
              <w:t>1. Креирање конзолних апликација у</w:t>
            </w:r>
            <w:r w:rsidR="00BC7836">
              <w:rPr>
                <w:rFonts w:ascii="Times New Roman" w:hAnsi="Times New Roman"/>
                <w:sz w:val="20"/>
                <w:szCs w:val="20"/>
              </w:rPr>
              <w:t xml:space="preserve"> програмском језику </w:t>
            </w:r>
            <w:r w:rsidR="00BC7836">
              <w:rPr>
                <w:rFonts w:ascii="Times New Roman" w:hAnsi="Times New Roman"/>
                <w:sz w:val="20"/>
                <w:szCs w:val="20"/>
                <w:lang w:val="sv-SE"/>
              </w:rPr>
              <w:t>Java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70737">
              <w:rPr>
                <w:rFonts w:ascii="Times New Roman" w:hAnsi="Times New Roman"/>
                <w:sz w:val="20"/>
                <w:szCs w:val="20"/>
              </w:rPr>
              <w:t>Класа, објекат, атрибут, метода, модификатори приступа и типови података. Методе</w:t>
            </w:r>
            <w:r w:rsidR="00170737" w:rsidRPr="0087767D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170737">
              <w:rPr>
                <w:rFonts w:ascii="Times New Roman" w:hAnsi="Times New Roman"/>
                <w:sz w:val="20"/>
                <w:szCs w:val="20"/>
              </w:rPr>
              <w:t>читање улаза са тастатуре</w:t>
            </w:r>
            <w:r w:rsidR="00170737" w:rsidRPr="008776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70737">
              <w:rPr>
                <w:rFonts w:ascii="Times New Roman" w:hAnsi="Times New Roman"/>
                <w:sz w:val="20"/>
                <w:szCs w:val="20"/>
              </w:rPr>
              <w:t>А</w:t>
            </w:r>
            <w:r w:rsidR="00170737" w:rsidRPr="0087767D">
              <w:rPr>
                <w:rFonts w:ascii="Times New Roman" w:hAnsi="Times New Roman"/>
                <w:sz w:val="20"/>
                <w:szCs w:val="20"/>
              </w:rPr>
              <w:t xml:space="preserve">пстракција, </w:t>
            </w:r>
            <w:r w:rsidR="00170737">
              <w:rPr>
                <w:rFonts w:ascii="Times New Roman" w:hAnsi="Times New Roman"/>
                <w:sz w:val="20"/>
                <w:szCs w:val="20"/>
              </w:rPr>
              <w:t>е</w:t>
            </w:r>
            <w:r w:rsidR="00170737" w:rsidRPr="0087767D">
              <w:rPr>
                <w:rFonts w:ascii="Times New Roman" w:hAnsi="Times New Roman"/>
                <w:sz w:val="20"/>
                <w:szCs w:val="20"/>
              </w:rPr>
              <w:t>нкапсулација, наслеђивање и полиморфизам.</w:t>
            </w:r>
            <w:r w:rsidR="00170737">
              <w:rPr>
                <w:rFonts w:ascii="Times New Roman" w:hAnsi="Times New Roman"/>
                <w:sz w:val="20"/>
                <w:szCs w:val="20"/>
              </w:rPr>
              <w:t xml:space="preserve"> Методе за приступ приватним пољима, конструктори и испис објеката. Статички чланови класа. Низови. </w:t>
            </w:r>
            <w:r w:rsidR="00A16201">
              <w:rPr>
                <w:rFonts w:ascii="Times New Roman" w:hAnsi="Times New Roman"/>
                <w:sz w:val="20"/>
                <w:szCs w:val="20"/>
              </w:rPr>
              <w:t xml:space="preserve">Апстрактне класе и методе, интерфејси. Кључна реч </w:t>
            </w:r>
            <w:r w:rsidR="00A16201">
              <w:rPr>
                <w:rFonts w:ascii="Times New Roman" w:hAnsi="Times New Roman"/>
                <w:sz w:val="20"/>
                <w:szCs w:val="20"/>
                <w:lang w:val="sv-SE"/>
              </w:rPr>
              <w:t>final</w:t>
            </w:r>
            <w:r w:rsidR="00A16201" w:rsidRPr="00A16201">
              <w:rPr>
                <w:rFonts w:ascii="Times New Roman" w:hAnsi="Times New Roman"/>
                <w:sz w:val="20"/>
                <w:szCs w:val="20"/>
              </w:rPr>
              <w:t>.</w:t>
            </w:r>
            <w:r w:rsidR="00A16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201" w:rsidRPr="0087767D">
              <w:rPr>
                <w:rFonts w:ascii="Times New Roman" w:hAnsi="Times New Roman"/>
                <w:sz w:val="20"/>
                <w:szCs w:val="20"/>
              </w:rPr>
              <w:t>Обрада изузетака.</w:t>
            </w:r>
            <w:r w:rsidR="00A16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201" w:rsidRPr="0087767D">
              <w:rPr>
                <w:rFonts w:ascii="Times New Roman" w:hAnsi="Times New Roman"/>
                <w:sz w:val="20"/>
                <w:szCs w:val="20"/>
              </w:rPr>
              <w:t>Рад са датотекама.</w:t>
            </w:r>
            <w:r w:rsidR="00A16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 xml:space="preserve">Нити. </w:t>
            </w:r>
            <w:r w:rsidR="00A16201" w:rsidRPr="0087767D">
              <w:rPr>
                <w:rFonts w:ascii="Times New Roman" w:hAnsi="Times New Roman"/>
                <w:sz w:val="20"/>
                <w:szCs w:val="20"/>
              </w:rPr>
              <w:t>Дијаграми класа.</w:t>
            </w:r>
          </w:p>
          <w:p w14:paraId="7E9A13CF" w14:textId="41350778" w:rsidR="00E15850" w:rsidRPr="0087767D" w:rsidRDefault="0087767D" w:rsidP="00A1620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87767D">
              <w:rPr>
                <w:rFonts w:ascii="Times New Roman" w:hAnsi="Times New Roman"/>
                <w:sz w:val="20"/>
                <w:szCs w:val="20"/>
              </w:rPr>
              <w:t xml:space="preserve">2. Креирање </w:t>
            </w:r>
            <w:r w:rsidR="00A16201">
              <w:rPr>
                <w:rFonts w:ascii="Times New Roman" w:hAnsi="Times New Roman"/>
                <w:sz w:val="20"/>
                <w:szCs w:val="20"/>
              </w:rPr>
              <w:t>графичког корисничког интерфејса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>. Дефинисање</w:t>
            </w:r>
            <w:r w:rsidR="00A16201">
              <w:rPr>
                <w:rFonts w:ascii="Times New Roman" w:hAnsi="Times New Roman"/>
                <w:sz w:val="20"/>
                <w:szCs w:val="20"/>
              </w:rPr>
              <w:t xml:space="preserve"> основних и напредних компоненти форми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16201">
              <w:rPr>
                <w:rFonts w:ascii="Times New Roman" w:hAnsi="Times New Roman"/>
                <w:sz w:val="20"/>
                <w:szCs w:val="20"/>
              </w:rPr>
              <w:t>дугме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>, лабела, текстуалн</w:t>
            </w:r>
            <w:r w:rsidR="00A16201">
              <w:rPr>
                <w:rFonts w:ascii="Times New Roman" w:hAnsi="Times New Roman"/>
                <w:sz w:val="20"/>
                <w:szCs w:val="20"/>
              </w:rPr>
              <w:t>а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 xml:space="preserve"> поља, падајућ</w:t>
            </w:r>
            <w:r w:rsidR="00A16201">
              <w:rPr>
                <w:rFonts w:ascii="Times New Roman" w:hAnsi="Times New Roman"/>
                <w:sz w:val="20"/>
                <w:szCs w:val="20"/>
              </w:rPr>
              <w:t>е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="00A16201">
              <w:rPr>
                <w:rFonts w:ascii="Times New Roman" w:hAnsi="Times New Roman"/>
                <w:sz w:val="20"/>
                <w:szCs w:val="20"/>
              </w:rPr>
              <w:t>е, табеле...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>). Догађаји.</w:t>
            </w:r>
            <w:r w:rsidR="00A16201">
              <w:rPr>
                <w:rFonts w:ascii="Times New Roman" w:hAnsi="Times New Roman"/>
                <w:sz w:val="20"/>
                <w:szCs w:val="20"/>
              </w:rPr>
              <w:t xml:space="preserve"> Дефинисање модела табела.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201">
              <w:rPr>
                <w:rFonts w:ascii="Times New Roman" w:hAnsi="Times New Roman"/>
                <w:sz w:val="20"/>
                <w:szCs w:val="20"/>
              </w:rPr>
              <w:t xml:space="preserve">Апликација са више форми. </w:t>
            </w:r>
          </w:p>
          <w:p w14:paraId="5465595B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4ACFC4DC" w:rsidR="00E15850" w:rsidRPr="00092214" w:rsidRDefault="0087767D" w:rsidP="00A1620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7767D">
              <w:rPr>
                <w:rFonts w:ascii="Times New Roman" w:hAnsi="Times New Roman"/>
                <w:sz w:val="20"/>
                <w:szCs w:val="20"/>
              </w:rPr>
              <w:t>Израда рачун</w:t>
            </w:r>
            <w:r w:rsidR="00A16201">
              <w:rPr>
                <w:rFonts w:ascii="Times New Roman" w:hAnsi="Times New Roman"/>
                <w:sz w:val="20"/>
                <w:szCs w:val="20"/>
              </w:rPr>
              <w:t>ар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 xml:space="preserve">ских примера конзолних апликација и </w:t>
            </w:r>
            <w:r w:rsidR="00A16201">
              <w:rPr>
                <w:rFonts w:ascii="Times New Roman" w:hAnsi="Times New Roman"/>
                <w:sz w:val="20"/>
                <w:szCs w:val="20"/>
              </w:rPr>
              <w:t>апликација са графичким корисничким интерфејсом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 xml:space="preserve"> у програмском језику Јava у </w:t>
            </w:r>
            <w:r w:rsidR="00A16201">
              <w:rPr>
                <w:rFonts w:ascii="Times New Roman" w:hAnsi="Times New Roman"/>
                <w:sz w:val="20"/>
                <w:szCs w:val="20"/>
                <w:lang w:val="sv-SE"/>
              </w:rPr>
              <w:t>Eclipse</w:t>
            </w:r>
            <w:r w:rsidRPr="0087767D">
              <w:rPr>
                <w:rFonts w:ascii="Times New Roman" w:hAnsi="Times New Roman"/>
                <w:sz w:val="20"/>
                <w:szCs w:val="20"/>
              </w:rPr>
              <w:t xml:space="preserve"> развојном окружењу. </w:t>
            </w:r>
          </w:p>
        </w:tc>
      </w:tr>
      <w:tr w:rsidR="00E15850" w:rsidRPr="00092214" w14:paraId="4F433D38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F5B7AAF" w14:textId="77777777" w:rsidR="00334570" w:rsidRPr="00C27BA9" w:rsidRDefault="00334570" w:rsidP="00334570">
            <w:pP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pPr>
            <w:r w:rsidRPr="00C27BA9">
              <w:rPr>
                <w:rFonts w:ascii="Times New Roman" w:hAnsi="Times New Roman"/>
                <w:sz w:val="20"/>
                <w:szCs w:val="20"/>
              </w:rPr>
              <w:t xml:space="preserve">[1] </w:t>
            </w:r>
            <w:r w:rsidRPr="00C27B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Laslo Kraus:  Programski jezik Java sa rešenim zadacima 3. izdanje - JSE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13, Akademska misao, 2022, 508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sr-Latn-RS"/>
              </w:rPr>
              <w:t>s.</w:t>
            </w:r>
            <w:r w:rsidRPr="00C27BA9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14:paraId="037E65DE" w14:textId="77777777" w:rsidR="00334570" w:rsidRPr="00C27BA9" w:rsidRDefault="00334570" w:rsidP="00334570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color w:val="000000"/>
                <w:kern w:val="0"/>
                <w:sz w:val="20"/>
                <w:szCs w:val="20"/>
              </w:rPr>
            </w:pPr>
            <w:r w:rsidRPr="00C27BA9">
              <w:rPr>
                <w:b w:val="0"/>
                <w:sz w:val="20"/>
                <w:szCs w:val="20"/>
              </w:rPr>
              <w:t xml:space="preserve">[2] </w:t>
            </w:r>
            <w:r w:rsidRPr="00C27BA9">
              <w:rPr>
                <w:rFonts w:eastAsia="Calibri"/>
                <w:b w:val="0"/>
                <w:iCs/>
                <w:color w:val="000000"/>
                <w:kern w:val="0"/>
                <w:sz w:val="20"/>
                <w:szCs w:val="20"/>
              </w:rPr>
              <w:t xml:space="preserve">Laslo Kraus: </w:t>
            </w:r>
            <w:r w:rsidRPr="00C27BA9">
              <w:rPr>
                <w:b w:val="0"/>
                <w:bCs w:val="0"/>
                <w:iCs/>
                <w:color w:val="000000"/>
                <w:kern w:val="0"/>
                <w:sz w:val="20"/>
                <w:szCs w:val="20"/>
              </w:rPr>
              <w:t xml:space="preserve"> Rešeni zadaci iz programskog jezika Java sa rešenim zadacima JSE 14 - 5. izdanje, Akademska misao, 2022, 371 s</w:t>
            </w:r>
            <w:r>
              <w:rPr>
                <w:b w:val="0"/>
                <w:bCs w:val="0"/>
                <w:iCs/>
                <w:color w:val="000000"/>
                <w:kern w:val="0"/>
                <w:sz w:val="20"/>
                <w:szCs w:val="20"/>
              </w:rPr>
              <w:t>.</w:t>
            </w:r>
          </w:p>
          <w:p w14:paraId="2316A468" w14:textId="77777777" w:rsidR="00334570" w:rsidRPr="00147FB0" w:rsidRDefault="00334570" w:rsidP="0033457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A189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  <w:r w:rsidRPr="000A1897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Pr="009955E5">
              <w:rPr>
                <w:rFonts w:ascii="Times New Roman" w:hAnsi="Times New Roman"/>
                <w:sz w:val="20"/>
                <w:szCs w:val="20"/>
              </w:rPr>
              <w:t xml:space="preserve">Rogers Cadenhead, Java za 24 časa: naučite sami, Pekograf, CET: Računarski fakultet, </w:t>
            </w:r>
            <w:r>
              <w:rPr>
                <w:rFonts w:ascii="Times New Roman" w:hAnsi="Times New Roman"/>
                <w:sz w:val="20"/>
                <w:szCs w:val="20"/>
              </w:rPr>
              <w:t>Beograd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009955E5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  <w:p w14:paraId="36ADEA72" w14:textId="77777777" w:rsidR="00334570" w:rsidRPr="005C431F" w:rsidRDefault="00334570" w:rsidP="00334570">
            <w:pPr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A189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  <w:r w:rsidRPr="000A1897">
              <w:rPr>
                <w:rFonts w:ascii="Times New Roman" w:hAnsi="Times New Roman"/>
                <w:sz w:val="20"/>
                <w:szCs w:val="20"/>
              </w:rPr>
              <w:t>]</w:t>
            </w:r>
            <w:r w:rsidRPr="00147FB0">
              <w:rPr>
                <w:rFonts w:ascii="Times New Roman" w:hAnsi="Times New Roman"/>
                <w:sz w:val="20"/>
                <w:szCs w:val="20"/>
              </w:rPr>
              <w:t xml:space="preserve"> Kathy Sierra, Bert Bates, Trisha Gee, Head First Java, 3rd Edition, O'Reilly Media, Inc.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  <w:p w14:paraId="4907E7E3" w14:textId="77777777" w:rsidR="00334570" w:rsidRPr="00934C6D" w:rsidRDefault="00334570" w:rsidP="00334570">
            <w:pPr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A189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  <w:r w:rsidRPr="000A1897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5B3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Latn-RS" w:eastAsia="sr-Latn-RS"/>
              </w:rPr>
              <w:t>Benjamin J. Evans, Jason Clark,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5B3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Latn-RS" w:eastAsia="sr-Latn-RS"/>
              </w:rPr>
              <w:t>Martijn Verburg: The Well-Grounded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5B3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Latn-RS" w:eastAsia="sr-Latn-RS"/>
              </w:rPr>
              <w:t>Java Developer, Manning Publications, 2022, 670 p.</w:t>
            </w:r>
          </w:p>
          <w:p w14:paraId="0B40C7F2" w14:textId="14D80DB5" w:rsidR="00934C6D" w:rsidRPr="00BA55C3" w:rsidRDefault="00334570" w:rsidP="003345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sr-Latn-RS" w:eastAsia="sr-Latn-RS"/>
              </w:rPr>
            </w:pPr>
            <w:r w:rsidRPr="000A189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  <w:r w:rsidRPr="000A1897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910BA4">
              <w:rPr>
                <w:rFonts w:ascii="Times New Roman" w:hAnsi="Times New Roman"/>
                <w:sz w:val="20"/>
                <w:szCs w:val="20"/>
                <w:lang w:val="en-US"/>
              </w:rPr>
              <w:t>J. Gosling, B. Joy, G. Steele, G. Bracha, A. Buckley, D. Smith, G. Bierman, The java Language Specification, Oracle</w:t>
            </w:r>
            <w:r w:rsidR="002D4E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America</w:t>
            </w:r>
            <w:r w:rsidR="00910B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2022 </w:t>
            </w:r>
            <w:hyperlink r:id="rId7" w:history="1">
              <w:r w:rsidR="00910BA4" w:rsidRPr="00E366AC">
                <w:rPr>
                  <w:rStyle w:val="Hyperlink"/>
                  <w:rFonts w:ascii="Times New Roman" w:hAnsi="Times New Roman"/>
                  <w:sz w:val="20"/>
                  <w:szCs w:val="20"/>
                  <w:lang w:val="sr-Latn-RS"/>
                </w:rPr>
                <w:t>https://docs.oracle.com/javase/specs/jls/se18/jls18.pdf</w:t>
              </w:r>
            </w:hyperlink>
          </w:p>
        </w:tc>
      </w:tr>
      <w:tr w:rsidR="00E15850" w:rsidRPr="00092214" w14:paraId="7B19B1F3" w14:textId="77777777" w:rsidTr="000F51E1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0B636F77" w:rsidR="00E15850" w:rsidRPr="005F78EE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1A4B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D4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5F78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5C505DC4" w:rsidR="00E15850" w:rsidRPr="00BB486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D4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B486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77DE0AA9" w:rsidR="00E15850" w:rsidRPr="002D4BA0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D4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</w:tr>
      <w:tr w:rsidR="00E15850" w:rsidRPr="00092214" w14:paraId="62C82CEB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2B844D0F" w:rsidR="00E15850" w:rsidRPr="002D4BA0" w:rsidRDefault="002D4BA0" w:rsidP="00A1620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4BA0">
              <w:rPr>
                <w:rFonts w:ascii="Times New Roman" w:hAnsi="Times New Roman"/>
                <w:sz w:val="20"/>
                <w:szCs w:val="20"/>
              </w:rPr>
              <w:t>Реализација предавања и вежби по моделу интерактивне наставе (наставне методе: популарно предавање, дискусија, методе практичног рада, радионице, одигравање); активирани облици учења: вербално смисаоно рецептивно учење, учење открићем, кооперативно учење, практично учење.</w:t>
            </w:r>
          </w:p>
        </w:tc>
      </w:tr>
      <w:tr w:rsidR="00E15850" w:rsidRPr="00092214" w14:paraId="4CEDBD4D" w14:textId="77777777" w:rsidTr="000F51E1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000F51E1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08F0B4B2" w:rsidR="00E15850" w:rsidRPr="000A1897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000F51E1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0D62F63" w:rsidR="00E15850" w:rsidRPr="00092214" w:rsidRDefault="00A67005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E15850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1F50EFD1" w:rsidR="00E15850" w:rsidRPr="00882B66" w:rsidRDefault="00882B66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0B10EC4F" w:rsidR="00E15850" w:rsidRPr="00092214" w:rsidRDefault="00A67005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E15850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0D106E9C" w:rsidR="00E15850" w:rsidRPr="006A6034" w:rsidRDefault="003759EE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</w:t>
            </w:r>
            <w:r w:rsidR="006A6034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0F51E1" w:rsidRPr="00092214" w14:paraId="43EC7E10" w14:textId="77777777" w:rsidTr="000F51E1">
        <w:trPr>
          <w:trHeight w:val="227"/>
          <w:jc w:val="center"/>
        </w:trPr>
        <w:tc>
          <w:tcPr>
            <w:tcW w:w="3146" w:type="dxa"/>
            <w:vAlign w:val="center"/>
          </w:tcPr>
          <w:p w14:paraId="7D79F9C0" w14:textId="5CDDEA4E" w:rsidR="000F51E1" w:rsidRPr="000F51E1" w:rsidRDefault="00A67005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F51E1">
              <w:rPr>
                <w:rFonts w:ascii="Times New Roman" w:hAnsi="Times New Roman"/>
                <w:sz w:val="20"/>
                <w:szCs w:val="20"/>
              </w:rPr>
              <w:t>рактична настава</w:t>
            </w:r>
          </w:p>
        </w:tc>
        <w:tc>
          <w:tcPr>
            <w:tcW w:w="1960" w:type="dxa"/>
            <w:vAlign w:val="center"/>
          </w:tcPr>
          <w:p w14:paraId="4B6F35B5" w14:textId="789A0C3A" w:rsidR="000F51E1" w:rsidRPr="000F51E1" w:rsidRDefault="000F51E1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046C3D72" w14:textId="5D2C796B" w:rsidR="000F51E1" w:rsidRDefault="00A67005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F51E1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смени исп</w:t>
            </w:r>
            <w:r w:rsidR="000F51E1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0F51E1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77DE5FA" w14:textId="26BEF805" w:rsidR="000F51E1" w:rsidRPr="000F51E1" w:rsidRDefault="000F51E1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</w:p>
        </w:tc>
      </w:tr>
      <w:tr w:rsidR="000F51E1" w:rsidRPr="00092214" w14:paraId="5CC9ED10" w14:textId="77777777" w:rsidTr="000F51E1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6ED9FC1C" w:rsidR="000F51E1" w:rsidRPr="00092214" w:rsidRDefault="00A67005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0F51E1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олоквијум-и</w:t>
            </w:r>
          </w:p>
        </w:tc>
        <w:tc>
          <w:tcPr>
            <w:tcW w:w="1960" w:type="dxa"/>
            <w:vAlign w:val="center"/>
          </w:tcPr>
          <w:p w14:paraId="44A2B0E2" w14:textId="2F3206EA" w:rsidR="000F51E1" w:rsidRPr="00B66718" w:rsidRDefault="000F51E1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B667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4CA3108E" w:rsidR="000F51E1" w:rsidRPr="00092214" w:rsidRDefault="000F51E1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257F2738" w:rsidR="000F51E1" w:rsidRPr="00B66718" w:rsidRDefault="000F51E1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</w:tr>
      <w:tr w:rsidR="000F51E1" w:rsidRPr="00092214" w14:paraId="4341132D" w14:textId="77777777" w:rsidTr="000F51E1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8AEA96B" w:rsidR="000F51E1" w:rsidRPr="00092214" w:rsidRDefault="00A67005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F51E1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еминар-и</w:t>
            </w:r>
          </w:p>
        </w:tc>
        <w:tc>
          <w:tcPr>
            <w:tcW w:w="1960" w:type="dxa"/>
            <w:vAlign w:val="center"/>
          </w:tcPr>
          <w:p w14:paraId="7930FAED" w14:textId="61568160" w:rsidR="000F51E1" w:rsidRPr="00B66718" w:rsidRDefault="000F51E1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667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0F51E1" w:rsidRPr="00092214" w:rsidRDefault="000F51E1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0F51E1" w:rsidRPr="00092214" w:rsidRDefault="000F51E1" w:rsidP="009A799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0A1897" w:rsidRDefault="00191F13">
      <w:pPr>
        <w:rPr>
          <w:sz w:val="2"/>
          <w:szCs w:val="2"/>
        </w:rPr>
      </w:pPr>
    </w:p>
    <w:sectPr w:rsidR="00191F13" w:rsidRPr="000A1897" w:rsidSect="00147F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723CF"/>
    <w:rsid w:val="000A1897"/>
    <w:rsid w:val="000F51E1"/>
    <w:rsid w:val="00125650"/>
    <w:rsid w:val="00147FB0"/>
    <w:rsid w:val="00170737"/>
    <w:rsid w:val="00191F13"/>
    <w:rsid w:val="001A4BE9"/>
    <w:rsid w:val="001E2924"/>
    <w:rsid w:val="00250DB3"/>
    <w:rsid w:val="00283516"/>
    <w:rsid w:val="002D4BA0"/>
    <w:rsid w:val="002D4E37"/>
    <w:rsid w:val="00334570"/>
    <w:rsid w:val="003759EE"/>
    <w:rsid w:val="00390E2C"/>
    <w:rsid w:val="004C5E5B"/>
    <w:rsid w:val="004D1364"/>
    <w:rsid w:val="004D3D27"/>
    <w:rsid w:val="00577CE9"/>
    <w:rsid w:val="005F78EE"/>
    <w:rsid w:val="006A6034"/>
    <w:rsid w:val="00747D10"/>
    <w:rsid w:val="00750087"/>
    <w:rsid w:val="0087767D"/>
    <w:rsid w:val="00882B66"/>
    <w:rsid w:val="00910BA4"/>
    <w:rsid w:val="00926372"/>
    <w:rsid w:val="00934C6D"/>
    <w:rsid w:val="009955E5"/>
    <w:rsid w:val="009A7999"/>
    <w:rsid w:val="009F1FC4"/>
    <w:rsid w:val="009F32E7"/>
    <w:rsid w:val="00A16201"/>
    <w:rsid w:val="00A27FBA"/>
    <w:rsid w:val="00A67005"/>
    <w:rsid w:val="00A83990"/>
    <w:rsid w:val="00B66718"/>
    <w:rsid w:val="00BA55C3"/>
    <w:rsid w:val="00BB4864"/>
    <w:rsid w:val="00BC7836"/>
    <w:rsid w:val="00DB4F8E"/>
    <w:rsid w:val="00DB77A3"/>
    <w:rsid w:val="00E15850"/>
    <w:rsid w:val="00EE3F2F"/>
    <w:rsid w:val="27BB16A8"/>
    <w:rsid w:val="2C3BD29C"/>
    <w:rsid w:val="30FFF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docId w15:val="{CF3BF486-243D-4726-9AFE-E8B20343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934C6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9A79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C6D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910B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s.oracle.com/javase/specs/jls/se18/jls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54F04-93E1-4414-ACFE-CF4B41D8C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34C53-E686-40DD-A0D4-E42E2C503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9312D-4F8B-4528-AF38-1FC382F37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Nikolić</dc:creator>
  <cp:lastModifiedBy>Andrijana Jovicic</cp:lastModifiedBy>
  <cp:revision>9</cp:revision>
  <dcterms:created xsi:type="dcterms:W3CDTF">2023-08-28T19:57:00Z</dcterms:created>
  <dcterms:modified xsi:type="dcterms:W3CDTF">2023-11-07T16:47:00Z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